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B4B" w14:textId="77777777"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6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41"/>
        <w:gridCol w:w="1957"/>
        <w:gridCol w:w="1823"/>
        <w:gridCol w:w="1759"/>
        <w:gridCol w:w="1785"/>
        <w:gridCol w:w="1440"/>
        <w:gridCol w:w="1440"/>
        <w:gridCol w:w="1440"/>
        <w:gridCol w:w="1350"/>
      </w:tblGrid>
      <w:tr w:rsidR="00DB1786" w:rsidRPr="00B7418C" w14:paraId="05F971ED" w14:textId="77777777" w:rsidTr="00AB76B3">
        <w:tc>
          <w:tcPr>
            <w:tcW w:w="63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841" w:type="dxa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23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40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440" w:type="dxa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AB76B3">
        <w:tc>
          <w:tcPr>
            <w:tcW w:w="63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AB76B3">
        <w:tc>
          <w:tcPr>
            <w:tcW w:w="63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23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AB76B3">
        <w:tc>
          <w:tcPr>
            <w:tcW w:w="63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823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350" w:type="dxa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AB76B3">
        <w:tc>
          <w:tcPr>
            <w:tcW w:w="63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823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AB76B3">
        <w:tc>
          <w:tcPr>
            <w:tcW w:w="63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823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AB76B3">
        <w:tc>
          <w:tcPr>
            <w:tcW w:w="63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23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AB76B3">
        <w:tc>
          <w:tcPr>
            <w:tcW w:w="63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23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AB76B3">
        <w:tc>
          <w:tcPr>
            <w:tcW w:w="63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41" w:type="dxa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823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AB76B3">
        <w:tc>
          <w:tcPr>
            <w:tcW w:w="63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823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AB76B3">
        <w:tc>
          <w:tcPr>
            <w:tcW w:w="63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823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AB76B3">
        <w:tc>
          <w:tcPr>
            <w:tcW w:w="63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823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A6E4C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14:paraId="0BBDB89C" w14:textId="77777777" w:rsidTr="00AB76B3">
        <w:tc>
          <w:tcPr>
            <w:tcW w:w="63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23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AB76B3">
        <w:tc>
          <w:tcPr>
            <w:tcW w:w="63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23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AB76B3">
        <w:tc>
          <w:tcPr>
            <w:tcW w:w="63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23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AB76B3">
        <w:tc>
          <w:tcPr>
            <w:tcW w:w="63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23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AB76B3">
        <w:tc>
          <w:tcPr>
            <w:tcW w:w="63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823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AB76B3">
        <w:tc>
          <w:tcPr>
            <w:tcW w:w="63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823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AB76B3">
        <w:tc>
          <w:tcPr>
            <w:tcW w:w="63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23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AB76B3">
        <w:tc>
          <w:tcPr>
            <w:tcW w:w="63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23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AB76B3">
        <w:tc>
          <w:tcPr>
            <w:tcW w:w="63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823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AB76B3">
        <w:tc>
          <w:tcPr>
            <w:tcW w:w="63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823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AB76B3">
        <w:tc>
          <w:tcPr>
            <w:tcW w:w="63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823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AB76B3">
        <w:tc>
          <w:tcPr>
            <w:tcW w:w="63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823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350" w:type="dxa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AB76B3">
        <w:tc>
          <w:tcPr>
            <w:tcW w:w="63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&lt;&lt;Նոաս Օրչարդս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Դիսթիլինգ Քոմփանի&gt;&gt; ՍՊԸ</w:t>
            </w:r>
          </w:p>
        </w:tc>
        <w:tc>
          <w:tcPr>
            <w:tcW w:w="1957" w:type="dxa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</w:t>
            </w:r>
          </w:p>
        </w:tc>
        <w:tc>
          <w:tcPr>
            <w:tcW w:w="1823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Նորք Մարաշ,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02.07.2018թ.</w:t>
            </w:r>
          </w:p>
        </w:tc>
        <w:tc>
          <w:tcPr>
            <w:tcW w:w="1440" w:type="dxa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AB76B3">
        <w:tc>
          <w:tcPr>
            <w:tcW w:w="63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23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350" w:type="dxa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AB76B3">
        <w:tc>
          <w:tcPr>
            <w:tcW w:w="63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841" w:type="dxa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23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350" w:type="dxa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AB76B3">
        <w:tc>
          <w:tcPr>
            <w:tcW w:w="63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823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350" w:type="dxa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AB76B3">
        <w:tc>
          <w:tcPr>
            <w:tcW w:w="63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41" w:type="dxa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23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350" w:type="dxa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AB76B3">
        <w:tc>
          <w:tcPr>
            <w:tcW w:w="63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41" w:type="dxa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823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350" w:type="dxa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AB76B3">
        <w:tc>
          <w:tcPr>
            <w:tcW w:w="63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841" w:type="dxa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23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350" w:type="dxa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AB76B3">
        <w:tc>
          <w:tcPr>
            <w:tcW w:w="63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Դիմիտրով, Շամիրամի փողոց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23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Դիմիտրով, Շամիրամի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AB76B3">
        <w:tc>
          <w:tcPr>
            <w:tcW w:w="63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823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350" w:type="dxa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AB76B3">
        <w:tc>
          <w:tcPr>
            <w:tcW w:w="63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823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AB76B3">
        <w:tc>
          <w:tcPr>
            <w:tcW w:w="63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823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350" w:type="dxa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AB76B3">
        <w:tc>
          <w:tcPr>
            <w:tcW w:w="63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823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350" w:type="dxa"/>
          </w:tcPr>
          <w:p w14:paraId="54A1BA17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14:paraId="2C05C07A" w14:textId="77777777" w:rsidTr="00AB76B3">
        <w:tc>
          <w:tcPr>
            <w:tcW w:w="63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AB76B3">
        <w:tc>
          <w:tcPr>
            <w:tcW w:w="63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841" w:type="dxa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AB76B3">
        <w:tc>
          <w:tcPr>
            <w:tcW w:w="63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841" w:type="dxa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23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350" w:type="dxa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AB76B3">
        <w:tc>
          <w:tcPr>
            <w:tcW w:w="63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823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2023թ․ ապրիլի 18 –ի 674-Ա հրամանով</w:t>
            </w:r>
          </w:p>
        </w:tc>
        <w:tc>
          <w:tcPr>
            <w:tcW w:w="1440" w:type="dxa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350" w:type="dxa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AB76B3">
        <w:tc>
          <w:tcPr>
            <w:tcW w:w="63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823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350" w:type="dxa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AB76B3">
        <w:tc>
          <w:tcPr>
            <w:tcW w:w="63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823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350" w:type="dxa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AB76B3">
        <w:tc>
          <w:tcPr>
            <w:tcW w:w="63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23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AB76B3">
        <w:tc>
          <w:tcPr>
            <w:tcW w:w="63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23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3CB34AD5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14:paraId="3AEB9B79" w14:textId="77777777" w:rsidTr="00AB76B3">
        <w:tc>
          <w:tcPr>
            <w:tcW w:w="63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23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AAEB1E7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14:paraId="79FCD226" w14:textId="77777777" w:rsidTr="00AB76B3">
        <w:tc>
          <w:tcPr>
            <w:tcW w:w="63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841" w:type="dxa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823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440" w:type="dxa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50" w:type="dxa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AB76B3">
        <w:tc>
          <w:tcPr>
            <w:tcW w:w="63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Ձոր&gt;&gt; ՍՊԸ</w:t>
            </w:r>
          </w:p>
        </w:tc>
        <w:tc>
          <w:tcPr>
            <w:tcW w:w="1957" w:type="dxa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823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37E1285F" w14:textId="77777777" w:rsidTr="00AB76B3">
        <w:tc>
          <w:tcPr>
            <w:tcW w:w="63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41" w:type="dxa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23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350" w:type="dxa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AB76B3">
        <w:tc>
          <w:tcPr>
            <w:tcW w:w="63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841" w:type="dxa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823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350" w:type="dxa"/>
          </w:tcPr>
          <w:p w14:paraId="4B6713E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14:paraId="4EA87373" w14:textId="77777777" w:rsidTr="00AB76B3">
        <w:tc>
          <w:tcPr>
            <w:tcW w:w="63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41" w:type="dxa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823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350" w:type="dxa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14:paraId="1A930478" w14:textId="77777777" w:rsidTr="00AB76B3">
        <w:tc>
          <w:tcPr>
            <w:tcW w:w="630" w:type="dxa"/>
          </w:tcPr>
          <w:p w14:paraId="2F61F2DF" w14:textId="77777777"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841" w:type="dxa"/>
          </w:tcPr>
          <w:p w14:paraId="5BAF24A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14:paraId="691E4474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23" w:type="dxa"/>
          </w:tcPr>
          <w:p w14:paraId="493506E8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0CAE18D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23BA688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706DBF" w14:textId="77777777"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52F1706" w14:textId="77777777"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14:paraId="186A39A6" w14:textId="77777777" w:rsidTr="00AB76B3">
        <w:tc>
          <w:tcPr>
            <w:tcW w:w="63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41" w:type="dxa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23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AB76B3">
        <w:tc>
          <w:tcPr>
            <w:tcW w:w="63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841" w:type="dxa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823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AB76B3">
        <w:tc>
          <w:tcPr>
            <w:tcW w:w="63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841" w:type="dxa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823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Մուսալեռ,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AB76B3">
        <w:tc>
          <w:tcPr>
            <w:tcW w:w="63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1" w:type="dxa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823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AB76B3">
        <w:tc>
          <w:tcPr>
            <w:tcW w:w="63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41" w:type="dxa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823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AB76B3">
        <w:tc>
          <w:tcPr>
            <w:tcW w:w="63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41" w:type="dxa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823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AB76B3">
        <w:tc>
          <w:tcPr>
            <w:tcW w:w="63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41" w:type="dxa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23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AB76B3">
        <w:tc>
          <w:tcPr>
            <w:tcW w:w="63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41" w:type="dxa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823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AB76B3">
        <w:tc>
          <w:tcPr>
            <w:tcW w:w="63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41" w:type="dxa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823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մատյանի 000003 համարի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AB76B3">
        <w:tc>
          <w:tcPr>
            <w:tcW w:w="63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841" w:type="dxa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23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AB76B3">
        <w:tc>
          <w:tcPr>
            <w:tcW w:w="63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41" w:type="dxa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23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AB76B3">
        <w:tc>
          <w:tcPr>
            <w:tcW w:w="63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841" w:type="dxa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823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AB76B3">
        <w:tc>
          <w:tcPr>
            <w:tcW w:w="63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841" w:type="dxa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23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AB76B3">
        <w:tc>
          <w:tcPr>
            <w:tcW w:w="63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41" w:type="dxa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14:paraId="085FD9D3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23" w:type="dxa"/>
          </w:tcPr>
          <w:p w14:paraId="6034173E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496C8A14" w14:textId="77777777"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AB76B3">
        <w:tc>
          <w:tcPr>
            <w:tcW w:w="63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841" w:type="dxa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823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AB76B3">
        <w:tc>
          <w:tcPr>
            <w:tcW w:w="63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41" w:type="dxa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23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AB76B3">
        <w:tc>
          <w:tcPr>
            <w:tcW w:w="63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41" w:type="dxa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823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AB76B3">
        <w:tc>
          <w:tcPr>
            <w:tcW w:w="63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41" w:type="dxa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823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AB76B3">
        <w:tc>
          <w:tcPr>
            <w:tcW w:w="63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841" w:type="dxa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823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AB76B3">
        <w:tc>
          <w:tcPr>
            <w:tcW w:w="63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41" w:type="dxa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23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AB76B3">
        <w:tc>
          <w:tcPr>
            <w:tcW w:w="63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41" w:type="dxa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823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AB76B3">
        <w:tc>
          <w:tcPr>
            <w:tcW w:w="63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1841" w:type="dxa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823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AB76B3">
        <w:tc>
          <w:tcPr>
            <w:tcW w:w="63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1841" w:type="dxa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823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61DA99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C860E2" w:rsidRPr="00DE6F86" w14:paraId="1783A107" w14:textId="77777777" w:rsidTr="00AB76B3">
        <w:tc>
          <w:tcPr>
            <w:tcW w:w="63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41" w:type="dxa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AB76B3">
        <w:tc>
          <w:tcPr>
            <w:tcW w:w="63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41" w:type="dxa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23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AB76B3">
        <w:tc>
          <w:tcPr>
            <w:tcW w:w="63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41" w:type="dxa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823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AB76B3">
        <w:tc>
          <w:tcPr>
            <w:tcW w:w="63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41" w:type="dxa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23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9C73D3" w14:paraId="59E14B84" w14:textId="77777777" w:rsidTr="00AB76B3">
        <w:tc>
          <w:tcPr>
            <w:tcW w:w="63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41" w:type="dxa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823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6C620B2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F7F05" w:rsidRPr="009C73D3" w14:paraId="03EA03B1" w14:textId="77777777" w:rsidTr="00AB76B3">
        <w:tc>
          <w:tcPr>
            <w:tcW w:w="63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1841" w:type="dxa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823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Հրազդան համայնք, ք․ Հրազդան,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AB76B3">
        <w:tc>
          <w:tcPr>
            <w:tcW w:w="63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1" w:type="dxa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823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AB76B3">
        <w:tc>
          <w:tcPr>
            <w:tcW w:w="63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41" w:type="dxa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823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51083F" w14:paraId="00F91610" w14:textId="77777777" w:rsidTr="00AB76B3">
        <w:tc>
          <w:tcPr>
            <w:tcW w:w="63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41" w:type="dxa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823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AB76B3">
        <w:tc>
          <w:tcPr>
            <w:tcW w:w="63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41" w:type="dxa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823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AB76B3">
        <w:tc>
          <w:tcPr>
            <w:tcW w:w="63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1841" w:type="dxa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823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AB76B3">
        <w:tc>
          <w:tcPr>
            <w:tcW w:w="63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85</w:t>
            </w:r>
          </w:p>
        </w:tc>
        <w:tc>
          <w:tcPr>
            <w:tcW w:w="1841" w:type="dxa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823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AB76B3">
        <w:tc>
          <w:tcPr>
            <w:tcW w:w="63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1841" w:type="dxa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823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AB76B3">
        <w:tc>
          <w:tcPr>
            <w:tcW w:w="63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41" w:type="dxa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823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AB76B3">
        <w:tc>
          <w:tcPr>
            <w:tcW w:w="63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841" w:type="dxa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823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AB76B3">
        <w:tc>
          <w:tcPr>
            <w:tcW w:w="63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41" w:type="dxa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823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2E137B" w14:paraId="087A60BB" w14:textId="77777777" w:rsidTr="00AB76B3">
        <w:tc>
          <w:tcPr>
            <w:tcW w:w="63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41" w:type="dxa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823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368ADE2E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C32BB" w:rsidRPr="002E137B" w14:paraId="4E4A1B4C" w14:textId="77777777" w:rsidTr="00AB76B3">
        <w:tc>
          <w:tcPr>
            <w:tcW w:w="63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1841" w:type="dxa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823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AB76B3">
        <w:tc>
          <w:tcPr>
            <w:tcW w:w="63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41" w:type="dxa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23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AB76B3">
        <w:tc>
          <w:tcPr>
            <w:tcW w:w="63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1" w:type="dxa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AB76B3">
        <w:tc>
          <w:tcPr>
            <w:tcW w:w="63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1841" w:type="dxa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23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000028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AB76B3">
        <w:tc>
          <w:tcPr>
            <w:tcW w:w="63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41" w:type="dxa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823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AB76B3">
        <w:tc>
          <w:tcPr>
            <w:tcW w:w="63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1841" w:type="dxa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823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AB76B3">
        <w:trPr>
          <w:trHeight w:val="1574"/>
        </w:trPr>
        <w:tc>
          <w:tcPr>
            <w:tcW w:w="63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1841" w:type="dxa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823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AB76B3">
        <w:tc>
          <w:tcPr>
            <w:tcW w:w="63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1841" w:type="dxa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823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FE8D6F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74D5" w:rsidRPr="000A74D5" w14:paraId="6DEF087A" w14:textId="77777777" w:rsidTr="00AB76B3">
        <w:tc>
          <w:tcPr>
            <w:tcW w:w="63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1841" w:type="dxa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823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350" w:type="dxa"/>
          </w:tcPr>
          <w:p w14:paraId="7717FA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EC3492" w:rsidRPr="006B0BDD" w14:paraId="3454F0D9" w14:textId="77777777" w:rsidTr="00AB76B3">
        <w:tc>
          <w:tcPr>
            <w:tcW w:w="63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41" w:type="dxa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823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440" w:type="dxa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350" w:type="dxa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AB76B3">
        <w:tc>
          <w:tcPr>
            <w:tcW w:w="63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1841" w:type="dxa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823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Արագածոտնի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AB76B3">
        <w:tc>
          <w:tcPr>
            <w:tcW w:w="63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41" w:type="dxa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23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AB76B3">
        <w:tc>
          <w:tcPr>
            <w:tcW w:w="63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1841" w:type="dxa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823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AB76B3">
        <w:tc>
          <w:tcPr>
            <w:tcW w:w="63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1841" w:type="dxa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823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AB76B3">
        <w:tc>
          <w:tcPr>
            <w:tcW w:w="63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841" w:type="dxa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823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440" w:type="dxa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350" w:type="dxa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AB76B3">
        <w:tc>
          <w:tcPr>
            <w:tcW w:w="63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1841" w:type="dxa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23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0E689D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371911" w:rsidRPr="006156E2" w14:paraId="1F70F453" w14:textId="77777777" w:rsidTr="00AB76B3">
        <w:tc>
          <w:tcPr>
            <w:tcW w:w="63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1841" w:type="dxa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823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440" w:type="dxa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350" w:type="dxa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AB76B3">
        <w:tc>
          <w:tcPr>
            <w:tcW w:w="63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1841" w:type="dxa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Արամուս, Ամառանոցային 2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823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Արամուս, Ամառանոցային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350" w:type="dxa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AB76B3">
        <w:tc>
          <w:tcPr>
            <w:tcW w:w="63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841" w:type="dxa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823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350" w:type="dxa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AB76B3">
        <w:tc>
          <w:tcPr>
            <w:tcW w:w="63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41" w:type="dxa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823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AB76B3">
        <w:tc>
          <w:tcPr>
            <w:tcW w:w="63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1841" w:type="dxa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823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350" w:type="dxa"/>
          </w:tcPr>
          <w:p w14:paraId="4823172B" w14:textId="030057B4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23C82" w:rsidRPr="00657E25" w14:paraId="5E5432A9" w14:textId="77777777" w:rsidTr="00AB76B3">
        <w:tc>
          <w:tcPr>
            <w:tcW w:w="63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1841" w:type="dxa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823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350" w:type="dxa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AB76B3">
        <w:tc>
          <w:tcPr>
            <w:tcW w:w="63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1841" w:type="dxa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823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AB76B3">
        <w:tc>
          <w:tcPr>
            <w:tcW w:w="63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1841" w:type="dxa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823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AB76B3">
        <w:tc>
          <w:tcPr>
            <w:tcW w:w="63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1841" w:type="dxa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Իսահակյան Փ., Շ 13, Բն. 5</w:t>
            </w:r>
          </w:p>
        </w:tc>
        <w:tc>
          <w:tcPr>
            <w:tcW w:w="1823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AB76B3">
        <w:tc>
          <w:tcPr>
            <w:tcW w:w="63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 w:colFirst="0" w:colLast="9"/>
            <w:r w:rsidRPr="00C46DFE">
              <w:rPr>
                <w:rFonts w:ascii="GHEA Grapalat" w:hAnsi="GHEA Grapalat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841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57" w:type="dxa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823" w:type="dxa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350" w:type="dxa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bookmarkEnd w:id="0"/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673D9"/>
    <w:rsid w:val="00073D35"/>
    <w:rsid w:val="00076688"/>
    <w:rsid w:val="0008794E"/>
    <w:rsid w:val="000922A4"/>
    <w:rsid w:val="00094FAC"/>
    <w:rsid w:val="000966F9"/>
    <w:rsid w:val="000A74D5"/>
    <w:rsid w:val="000C013A"/>
    <w:rsid w:val="000C1C01"/>
    <w:rsid w:val="000C6141"/>
    <w:rsid w:val="000D035D"/>
    <w:rsid w:val="000E0789"/>
    <w:rsid w:val="000E454F"/>
    <w:rsid w:val="00100833"/>
    <w:rsid w:val="00107D5D"/>
    <w:rsid w:val="00110E6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20F"/>
    <w:rsid w:val="0017333D"/>
    <w:rsid w:val="001754C8"/>
    <w:rsid w:val="00191C66"/>
    <w:rsid w:val="00191DBC"/>
    <w:rsid w:val="001B03E2"/>
    <w:rsid w:val="001C32BB"/>
    <w:rsid w:val="001D5E09"/>
    <w:rsid w:val="001D6EA0"/>
    <w:rsid w:val="00204B2B"/>
    <w:rsid w:val="002059B4"/>
    <w:rsid w:val="00213D3A"/>
    <w:rsid w:val="0022059D"/>
    <w:rsid w:val="00223C82"/>
    <w:rsid w:val="002251CA"/>
    <w:rsid w:val="00237CDD"/>
    <w:rsid w:val="0024483E"/>
    <w:rsid w:val="00245856"/>
    <w:rsid w:val="00247B6C"/>
    <w:rsid w:val="00263690"/>
    <w:rsid w:val="00263FE3"/>
    <w:rsid w:val="002716B2"/>
    <w:rsid w:val="00272FFC"/>
    <w:rsid w:val="00291393"/>
    <w:rsid w:val="00291A06"/>
    <w:rsid w:val="002969BA"/>
    <w:rsid w:val="002B31C5"/>
    <w:rsid w:val="002B6058"/>
    <w:rsid w:val="002C40F4"/>
    <w:rsid w:val="002E137B"/>
    <w:rsid w:val="002E2CE2"/>
    <w:rsid w:val="002F423A"/>
    <w:rsid w:val="002F44BD"/>
    <w:rsid w:val="00303458"/>
    <w:rsid w:val="00312D8D"/>
    <w:rsid w:val="00317460"/>
    <w:rsid w:val="00320D6E"/>
    <w:rsid w:val="00322CCB"/>
    <w:rsid w:val="00333367"/>
    <w:rsid w:val="00333FEB"/>
    <w:rsid w:val="00344E94"/>
    <w:rsid w:val="00357D3A"/>
    <w:rsid w:val="0037166A"/>
    <w:rsid w:val="00371911"/>
    <w:rsid w:val="003747AC"/>
    <w:rsid w:val="00380E91"/>
    <w:rsid w:val="00387117"/>
    <w:rsid w:val="003A66AF"/>
    <w:rsid w:val="003B3A4B"/>
    <w:rsid w:val="003C0DF7"/>
    <w:rsid w:val="003C2D70"/>
    <w:rsid w:val="003D0F3A"/>
    <w:rsid w:val="003F50AE"/>
    <w:rsid w:val="00404539"/>
    <w:rsid w:val="00410DC6"/>
    <w:rsid w:val="0041227D"/>
    <w:rsid w:val="00414B91"/>
    <w:rsid w:val="00424D8A"/>
    <w:rsid w:val="00434A1E"/>
    <w:rsid w:val="00455973"/>
    <w:rsid w:val="0046654B"/>
    <w:rsid w:val="00471B22"/>
    <w:rsid w:val="00473911"/>
    <w:rsid w:val="00493F7A"/>
    <w:rsid w:val="004B1998"/>
    <w:rsid w:val="004B4D74"/>
    <w:rsid w:val="004B670C"/>
    <w:rsid w:val="004C486B"/>
    <w:rsid w:val="004C4A2A"/>
    <w:rsid w:val="0050367D"/>
    <w:rsid w:val="0050558E"/>
    <w:rsid w:val="0051083F"/>
    <w:rsid w:val="00524358"/>
    <w:rsid w:val="00530994"/>
    <w:rsid w:val="00532195"/>
    <w:rsid w:val="00533A71"/>
    <w:rsid w:val="0053409C"/>
    <w:rsid w:val="00553886"/>
    <w:rsid w:val="00553A78"/>
    <w:rsid w:val="00566970"/>
    <w:rsid w:val="00571471"/>
    <w:rsid w:val="00586372"/>
    <w:rsid w:val="00596ED6"/>
    <w:rsid w:val="00597CEC"/>
    <w:rsid w:val="005A21B6"/>
    <w:rsid w:val="005A2C11"/>
    <w:rsid w:val="005A403D"/>
    <w:rsid w:val="005C2760"/>
    <w:rsid w:val="005C5AED"/>
    <w:rsid w:val="005E66BA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32394"/>
    <w:rsid w:val="00636155"/>
    <w:rsid w:val="006367D5"/>
    <w:rsid w:val="00657E25"/>
    <w:rsid w:val="00664C28"/>
    <w:rsid w:val="0067402A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7110CA"/>
    <w:rsid w:val="00723479"/>
    <w:rsid w:val="0072650D"/>
    <w:rsid w:val="00734638"/>
    <w:rsid w:val="007361D0"/>
    <w:rsid w:val="00771F11"/>
    <w:rsid w:val="00784EBF"/>
    <w:rsid w:val="00785E82"/>
    <w:rsid w:val="007876A9"/>
    <w:rsid w:val="007A1ED2"/>
    <w:rsid w:val="007B0C7F"/>
    <w:rsid w:val="007C0B84"/>
    <w:rsid w:val="007C21FB"/>
    <w:rsid w:val="007C5BF0"/>
    <w:rsid w:val="007D7475"/>
    <w:rsid w:val="007E2770"/>
    <w:rsid w:val="007E392A"/>
    <w:rsid w:val="007E7342"/>
    <w:rsid w:val="007F48D5"/>
    <w:rsid w:val="00803A50"/>
    <w:rsid w:val="0081305C"/>
    <w:rsid w:val="008643F8"/>
    <w:rsid w:val="0088020D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CF"/>
    <w:rsid w:val="00910BFD"/>
    <w:rsid w:val="00912710"/>
    <w:rsid w:val="009138F8"/>
    <w:rsid w:val="00914D05"/>
    <w:rsid w:val="00924CF4"/>
    <w:rsid w:val="00925392"/>
    <w:rsid w:val="00925D48"/>
    <w:rsid w:val="00952D1D"/>
    <w:rsid w:val="00980BBC"/>
    <w:rsid w:val="00982B11"/>
    <w:rsid w:val="00985295"/>
    <w:rsid w:val="00986005"/>
    <w:rsid w:val="00992FFC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A002C5"/>
    <w:rsid w:val="00A01DBC"/>
    <w:rsid w:val="00A059F2"/>
    <w:rsid w:val="00A3206E"/>
    <w:rsid w:val="00A364B4"/>
    <w:rsid w:val="00A459C1"/>
    <w:rsid w:val="00A61EA0"/>
    <w:rsid w:val="00A623ED"/>
    <w:rsid w:val="00A7630A"/>
    <w:rsid w:val="00A83749"/>
    <w:rsid w:val="00A876A9"/>
    <w:rsid w:val="00A930B4"/>
    <w:rsid w:val="00A96230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4D40"/>
    <w:rsid w:val="00B26E80"/>
    <w:rsid w:val="00B316A7"/>
    <w:rsid w:val="00B67A2A"/>
    <w:rsid w:val="00B7418C"/>
    <w:rsid w:val="00B80507"/>
    <w:rsid w:val="00B8056C"/>
    <w:rsid w:val="00B809F2"/>
    <w:rsid w:val="00B81142"/>
    <w:rsid w:val="00B821E9"/>
    <w:rsid w:val="00B902F3"/>
    <w:rsid w:val="00B97ED0"/>
    <w:rsid w:val="00BA0E0A"/>
    <w:rsid w:val="00BB3DE4"/>
    <w:rsid w:val="00BB6834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860E2"/>
    <w:rsid w:val="00C91100"/>
    <w:rsid w:val="00C96621"/>
    <w:rsid w:val="00CA404E"/>
    <w:rsid w:val="00CB1CF2"/>
    <w:rsid w:val="00CC50CF"/>
    <w:rsid w:val="00CC6559"/>
    <w:rsid w:val="00CF5A5F"/>
    <w:rsid w:val="00D01BD3"/>
    <w:rsid w:val="00D02976"/>
    <w:rsid w:val="00D03FC2"/>
    <w:rsid w:val="00D22912"/>
    <w:rsid w:val="00D30ECD"/>
    <w:rsid w:val="00D313A0"/>
    <w:rsid w:val="00D34701"/>
    <w:rsid w:val="00D35337"/>
    <w:rsid w:val="00D428EE"/>
    <w:rsid w:val="00D477F9"/>
    <w:rsid w:val="00D560FE"/>
    <w:rsid w:val="00D70A3E"/>
    <w:rsid w:val="00D71E99"/>
    <w:rsid w:val="00D738CF"/>
    <w:rsid w:val="00D75A16"/>
    <w:rsid w:val="00D80881"/>
    <w:rsid w:val="00D815A5"/>
    <w:rsid w:val="00D82DC2"/>
    <w:rsid w:val="00D9107B"/>
    <w:rsid w:val="00D92898"/>
    <w:rsid w:val="00DB0FBE"/>
    <w:rsid w:val="00DB1786"/>
    <w:rsid w:val="00DB6396"/>
    <w:rsid w:val="00DB7C11"/>
    <w:rsid w:val="00DC00D0"/>
    <w:rsid w:val="00DC2238"/>
    <w:rsid w:val="00DC6A79"/>
    <w:rsid w:val="00DE561D"/>
    <w:rsid w:val="00DE6F86"/>
    <w:rsid w:val="00DF7FEE"/>
    <w:rsid w:val="00E062BB"/>
    <w:rsid w:val="00E06B5A"/>
    <w:rsid w:val="00E1477A"/>
    <w:rsid w:val="00E22610"/>
    <w:rsid w:val="00E26AD8"/>
    <w:rsid w:val="00E30C16"/>
    <w:rsid w:val="00E313CF"/>
    <w:rsid w:val="00E37FFB"/>
    <w:rsid w:val="00E4285D"/>
    <w:rsid w:val="00E45B16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A2B85"/>
    <w:rsid w:val="00EB13FD"/>
    <w:rsid w:val="00EC3492"/>
    <w:rsid w:val="00EF05D5"/>
    <w:rsid w:val="00EF7F05"/>
    <w:rsid w:val="00F07B32"/>
    <w:rsid w:val="00F103F2"/>
    <w:rsid w:val="00F21C26"/>
    <w:rsid w:val="00F25465"/>
    <w:rsid w:val="00F3542D"/>
    <w:rsid w:val="00F36371"/>
    <w:rsid w:val="00F407C0"/>
    <w:rsid w:val="00F479C2"/>
    <w:rsid w:val="00F523A6"/>
    <w:rsid w:val="00F6145D"/>
    <w:rsid w:val="00F67AA5"/>
    <w:rsid w:val="00F76515"/>
    <w:rsid w:val="00F93D2B"/>
    <w:rsid w:val="00F96141"/>
    <w:rsid w:val="00FA26AB"/>
    <w:rsid w:val="00FB0651"/>
    <w:rsid w:val="00FB3DC8"/>
    <w:rsid w:val="00FC0692"/>
    <w:rsid w:val="00FC2875"/>
    <w:rsid w:val="00FD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4A66-7CE4-42F9-B913-4717DD95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20</Pages>
  <Words>4726</Words>
  <Characters>26939</Characters>
  <Application>Microsoft Office Word</Application>
  <DocSecurity>0</DocSecurity>
  <Lines>224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292</cp:revision>
  <cp:lastPrinted>2020-09-24T11:26:00Z</cp:lastPrinted>
  <dcterms:created xsi:type="dcterms:W3CDTF">2019-09-09T10:23:00Z</dcterms:created>
  <dcterms:modified xsi:type="dcterms:W3CDTF">2023-10-17T06:09:00Z</dcterms:modified>
</cp:coreProperties>
</file>